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EE11" w14:textId="77777777" w:rsidR="00AE07B8" w:rsidRPr="000C48DD" w:rsidRDefault="00AE07B8" w:rsidP="000C48DD">
      <w:pPr>
        <w:rPr>
          <w:b/>
          <w:bCs/>
          <w:sz w:val="24"/>
          <w:szCs w:val="24"/>
        </w:rPr>
      </w:pPr>
      <w:r w:rsidRPr="000C48DD">
        <w:rPr>
          <w:rFonts w:ascii="Times New Roman" w:hAnsi="Times New Roman"/>
          <w:b/>
          <w:bCs/>
          <w:sz w:val="24"/>
          <w:szCs w:val="24"/>
        </w:rPr>
        <w:t>Príloha č. 1 k</w:t>
      </w:r>
      <w:r w:rsidR="00684E64" w:rsidRPr="000C48DD">
        <w:rPr>
          <w:rFonts w:ascii="Times New Roman" w:hAnsi="Times New Roman"/>
          <w:b/>
          <w:bCs/>
          <w:sz w:val="24"/>
          <w:szCs w:val="24"/>
        </w:rPr>
        <w:t> </w:t>
      </w:r>
      <w:r w:rsidRPr="000C48DD">
        <w:rPr>
          <w:rFonts w:ascii="Times New Roman" w:hAnsi="Times New Roman"/>
          <w:b/>
          <w:bCs/>
          <w:sz w:val="24"/>
          <w:szCs w:val="24"/>
        </w:rPr>
        <w:t>výzve</w:t>
      </w:r>
      <w:r w:rsidR="00684E64" w:rsidRPr="000C48DD">
        <w:rPr>
          <w:rFonts w:ascii="Times New Roman" w:hAnsi="Times New Roman"/>
          <w:b/>
          <w:bCs/>
          <w:sz w:val="24"/>
          <w:szCs w:val="24"/>
        </w:rPr>
        <w:t xml:space="preserve"> strana 1</w:t>
      </w:r>
    </w:p>
    <w:p w14:paraId="38BBC2B2" w14:textId="77777777" w:rsidR="00AC609A" w:rsidRDefault="00AC609A">
      <w:pPr>
        <w:jc w:val="both"/>
        <w:rPr>
          <w:rFonts w:ascii="Times New Roman" w:hAnsi="Times New Roman"/>
          <w:b/>
        </w:rPr>
      </w:pPr>
    </w:p>
    <w:p w14:paraId="3597F3B1" w14:textId="7D4770B5" w:rsidR="00AE07B8" w:rsidRDefault="00AE07B8">
      <w:pPr>
        <w:jc w:val="both"/>
      </w:pPr>
      <w:r>
        <w:rPr>
          <w:rFonts w:ascii="Times New Roman" w:hAnsi="Times New Roman"/>
          <w:b/>
        </w:rPr>
        <w:t xml:space="preserve">CENOVÁ </w:t>
      </w:r>
      <w:r w:rsidR="00CA22EC">
        <w:rPr>
          <w:rFonts w:ascii="Times New Roman" w:hAnsi="Times New Roman"/>
          <w:b/>
        </w:rPr>
        <w:t>PONUKA</w:t>
      </w:r>
      <w:r>
        <w:rPr>
          <w:rFonts w:ascii="Times New Roman" w:hAnsi="Times New Roman"/>
          <w:b/>
        </w:rPr>
        <w:t xml:space="preserve"> </w:t>
      </w:r>
      <w:r w:rsidR="00990DB1">
        <w:rPr>
          <w:rFonts w:ascii="Times New Roman" w:hAnsi="Times New Roman"/>
          <w:b/>
        </w:rPr>
        <w:t xml:space="preserve"> - návrh na plnenie kritérií</w:t>
      </w:r>
    </w:p>
    <w:tbl>
      <w:tblPr>
        <w:tblW w:w="14949" w:type="dxa"/>
        <w:tblInd w:w="-634" w:type="dxa"/>
        <w:tblLayout w:type="fixed"/>
        <w:tblLook w:val="0000" w:firstRow="0" w:lastRow="0" w:firstColumn="0" w:lastColumn="0" w:noHBand="0" w:noVBand="0"/>
      </w:tblPr>
      <w:tblGrid>
        <w:gridCol w:w="3831"/>
        <w:gridCol w:w="1559"/>
        <w:gridCol w:w="1276"/>
        <w:gridCol w:w="1559"/>
        <w:gridCol w:w="1701"/>
        <w:gridCol w:w="1418"/>
        <w:gridCol w:w="1559"/>
        <w:gridCol w:w="2046"/>
      </w:tblGrid>
      <w:tr w:rsidR="00AE07B8" w14:paraId="10A9F2C1" w14:textId="77777777" w:rsidTr="000F5E20">
        <w:tc>
          <w:tcPr>
            <w:tcW w:w="38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6CAE43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Názov služby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5F576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86A7C1" w14:textId="77777777" w:rsidR="00AE07B8" w:rsidRDefault="00AE07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Predp</w:t>
            </w:r>
            <w:proofErr w:type="spellEnd"/>
            <w:r>
              <w:rPr>
                <w:rFonts w:ascii="Times New Roman" w:hAnsi="Times New Roman"/>
                <w:b/>
              </w:rPr>
              <w:t>. množstvo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DE6292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Cena bez DPH za MJ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782B24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Celková cena bez DPH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BF572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Sadzba DPH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A3E982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Jednotková cena s DPH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20AEC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Celková cena s</w:t>
            </w:r>
            <w:r w:rsidR="00684E6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DPH</w:t>
            </w:r>
          </w:p>
        </w:tc>
      </w:tr>
      <w:tr w:rsidR="00AE07B8" w14:paraId="2383C311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2829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Pluhovanie vozoviek a chodníkov:</w:t>
            </w:r>
          </w:p>
          <w:p w14:paraId="40E9E38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hAnsi="Times New Roman"/>
                <w:color w:val="000000"/>
                <w:u w:val="single"/>
              </w:rPr>
              <w:t>strojné pluhovanie</w:t>
            </w:r>
            <w:r w:rsidRPr="00387633">
              <w:rPr>
                <w:rFonts w:ascii="Times New Roman" w:hAnsi="Times New Roman"/>
                <w:color w:val="000000"/>
              </w:rPr>
              <w:t xml:space="preserve"> (vozoviek, chodníkov, parkovísk, zastávok MHD a verejných priestranstiev)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B9799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83C0B2" w14:textId="11ECA07F" w:rsidR="00AE07B8" w:rsidRPr="00387633" w:rsidRDefault="00977A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  <w:r w:rsidR="00906AAD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426A9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CBEB81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659A0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793DF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4A3943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0E2ABC17" w14:textId="77777777" w:rsidTr="000F5E20">
        <w:tc>
          <w:tcPr>
            <w:tcW w:w="383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DF233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osyp vozoviek a chodníkov:</w:t>
            </w:r>
          </w:p>
          <w:p w14:paraId="5B57C09D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387633">
              <w:rPr>
                <w:rFonts w:ascii="Times New Roman" w:hAnsi="Times New Roman"/>
                <w:u w:val="single"/>
              </w:rPr>
              <w:t>strojný posyp - inertný</w:t>
            </w:r>
            <w:r w:rsidRPr="00387633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51EA0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4C6EE" w14:textId="75425C21" w:rsidR="00AE07B8" w:rsidRPr="00387633" w:rsidRDefault="00906A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05407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479E5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650881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040D2F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AB97C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2BDF7047" w14:textId="77777777" w:rsidTr="000F5E20">
        <w:tc>
          <w:tcPr>
            <w:tcW w:w="383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7E835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387633">
              <w:rPr>
                <w:rFonts w:ascii="Times New Roman" w:hAnsi="Times New Roman"/>
                <w:u w:val="single"/>
              </w:rPr>
              <w:t>strojný posyp - chemický</w:t>
            </w:r>
            <w:r w:rsidRPr="00387633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826BCA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DF887" w14:textId="52AFACAD" w:rsidR="00AE07B8" w:rsidRPr="00387633" w:rsidRDefault="00977A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="00906AAD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E42C35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0CCF0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42EB6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CBA10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AB8C6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1150E768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32072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osyp vozoviek a chodníkov:</w:t>
            </w:r>
          </w:p>
          <w:p w14:paraId="65608848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hAnsi="Times New Roman"/>
                <w:u w:val="single"/>
              </w:rPr>
              <w:t>strojný posyp - zmiešaný</w:t>
            </w:r>
            <w:r w:rsidRPr="00387633">
              <w:rPr>
                <w:rFonts w:ascii="Times New Roman" w:hAnsi="Times New Roman"/>
              </w:rPr>
              <w:t xml:space="preserve"> </w:t>
            </w:r>
          </w:p>
          <w:p w14:paraId="43592E50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hAnsi="Times New Roman"/>
              </w:rPr>
              <w:t>( vozoviek, parkovísk, chodníkov, zastávok MHD, verejných priestranstiev)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28C14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D4AD04" w14:textId="2EA1A80C" w:rsidR="00AE07B8" w:rsidRPr="00387633" w:rsidRDefault="00977A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  <w:r w:rsidR="00234A0B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2C7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C01E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1074F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E20AC3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3A2FE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633" w14:paraId="29D978F1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4647AB" w14:textId="7511B383" w:rsidR="00387633" w:rsidRPr="00A6268C" w:rsidRDefault="00A6268C" w:rsidP="00387633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A6268C">
              <w:rPr>
                <w:rFonts w:ascii="Times New Roman" w:hAnsi="Times New Roman"/>
              </w:rPr>
              <w:t>Nakládka, alebo presun snehu pri nadmerných zrážkach z miestnych ciest a parkovísk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38542C" w14:textId="2F153B5D" w:rsidR="00387633" w:rsidRPr="00387633" w:rsidRDefault="00A6268C" w:rsidP="00387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1E8CA" w14:textId="056D859D" w:rsidR="00387633" w:rsidRPr="00387633" w:rsidRDefault="005351DD" w:rsidP="00387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4C47D3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6C5D90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4E5D83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662B4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54D75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E20" w14:paraId="6B2FC7B2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3A9FC8" w14:textId="4D55DE58" w:rsidR="000F5E20" w:rsidRPr="00387633" w:rsidRDefault="000F5E20" w:rsidP="000F5E2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Odvoz snehu pri nadpriemerných zrážkach z</w:t>
            </w:r>
            <w:r w:rsidR="005351DD">
              <w:rPr>
                <w:rFonts w:ascii="Times New Roman" w:eastAsia="Times New Roman" w:hAnsi="Times New Roman"/>
                <w:color w:val="000000"/>
                <w:lang w:eastAsia="sk-SK"/>
              </w:rPr>
              <w:t> miestnych ciest a parkovísk</w:t>
            </w:r>
          </w:p>
          <w:p w14:paraId="77108469" w14:textId="77777777" w:rsidR="000F5E20" w:rsidRPr="00387633" w:rsidRDefault="000F5E20" w:rsidP="000F5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87633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B4984B" w14:textId="6B920B74" w:rsidR="000F5E20" w:rsidRPr="00387633" w:rsidRDefault="000F5E20" w:rsidP="000F5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633">
              <w:rPr>
                <w:rFonts w:ascii="Times New Roman" w:hAnsi="Times New Roman"/>
              </w:rPr>
              <w:t>1 km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361AA" w14:textId="6307D172" w:rsidR="000F5E20" w:rsidRPr="00387633" w:rsidRDefault="007B2B24" w:rsidP="000F5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5E20" w:rsidRPr="00387633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6B097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17808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6A951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A5D2C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252C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E20" w14:paraId="7C325F8C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0CF924" w14:textId="77777777" w:rsidR="000F5E20" w:rsidRDefault="000F5E20" w:rsidP="000F5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BEAF1F" w14:textId="77777777" w:rsidR="000F5E20" w:rsidRPr="007C0291" w:rsidRDefault="000F5E20" w:rsidP="000F5E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0291">
              <w:rPr>
                <w:rFonts w:ascii="Times New Roman" w:hAnsi="Times New Roman"/>
                <w:b/>
                <w:sz w:val="28"/>
                <w:szCs w:val="28"/>
              </w:rPr>
              <w:t>Cena za časť zákazky celkom: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511853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1ED663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134A37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2E6EF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3888076" w14:textId="77777777" w:rsidR="007C0291" w:rsidRDefault="007C0291">
      <w:pPr>
        <w:rPr>
          <w:rFonts w:ascii="Times New Roman" w:hAnsi="Times New Roman"/>
          <w:b/>
        </w:rPr>
      </w:pPr>
    </w:p>
    <w:p w14:paraId="0CDE11A6" w14:textId="77777777" w:rsidR="00AC609A" w:rsidRDefault="00AC609A" w:rsidP="000C48DD">
      <w:pPr>
        <w:rPr>
          <w:rFonts w:ascii="Times New Roman" w:hAnsi="Times New Roman"/>
          <w:b/>
          <w:bCs/>
        </w:rPr>
      </w:pPr>
    </w:p>
    <w:p w14:paraId="16B4F96C" w14:textId="5C06D31E" w:rsidR="00684E64" w:rsidRPr="000C48DD" w:rsidRDefault="00684E64" w:rsidP="000C48DD">
      <w:pPr>
        <w:rPr>
          <w:rFonts w:ascii="Times New Roman" w:hAnsi="Times New Roman"/>
          <w:b/>
          <w:bCs/>
          <w:sz w:val="24"/>
          <w:szCs w:val="24"/>
        </w:rPr>
      </w:pPr>
      <w:r w:rsidRPr="000C48DD">
        <w:rPr>
          <w:rFonts w:ascii="Times New Roman" w:hAnsi="Times New Roman"/>
          <w:b/>
          <w:bCs/>
          <w:sz w:val="24"/>
          <w:szCs w:val="24"/>
        </w:rPr>
        <w:lastRenderedPageBreak/>
        <w:t>Príloha č. 1 k výzve strana 2</w:t>
      </w:r>
    </w:p>
    <w:tbl>
      <w:tblPr>
        <w:tblW w:w="14944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7543"/>
        <w:gridCol w:w="1671"/>
        <w:gridCol w:w="5730"/>
      </w:tblGrid>
      <w:tr w:rsidR="00AE07B8" w14:paraId="21959E32" w14:textId="77777777" w:rsidTr="00256A84">
        <w:tc>
          <w:tcPr>
            <w:tcW w:w="7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D173CF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Názov služby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54A24A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5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2E5C5" w14:textId="5EB66A27" w:rsidR="00AE07B8" w:rsidRPr="00AC609A" w:rsidRDefault="00AE07B8">
            <w:pPr>
              <w:spacing w:after="0" w:line="240" w:lineRule="auto"/>
              <w:jc w:val="center"/>
            </w:pPr>
            <w:r w:rsidRPr="00AC609A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Doba od nástupu na výkon prác, za ktorú dodávateľ dokáže vykonať posyp na 1 km (jeden jazdný p</w:t>
            </w:r>
            <w:r w:rsidR="00F06881" w:rsidRPr="00AC609A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</w:t>
            </w:r>
            <w:r w:rsidRPr="00AC609A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uh)</w:t>
            </w:r>
          </w:p>
        </w:tc>
      </w:tr>
      <w:tr w:rsidR="00AE07B8" w14:paraId="630F1C12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29FA9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Pluhovanie vozoviek a chodníkov:</w:t>
            </w:r>
          </w:p>
          <w:p w14:paraId="2813D26A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strojné pluhovanie</w:t>
            </w:r>
            <w:r w:rsidRPr="00543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(vozoviek, chodníkov, parkovísk, zastávok MHD a verejných priestranstiev)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7BF2F1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 1 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23D77F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7B8" w14:paraId="58EF2F56" w14:textId="77777777" w:rsidTr="00256A84">
        <w:tc>
          <w:tcPr>
            <w:tcW w:w="754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4BEF9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inertný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( vozoviek, parkovísk, chodníkov, zastávok MHD, verejných priestranstiev)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F2788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 1 km</w:t>
            </w:r>
          </w:p>
        </w:tc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C5469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7B8" w14:paraId="2D926D57" w14:textId="77777777" w:rsidTr="00256A84">
        <w:tc>
          <w:tcPr>
            <w:tcW w:w="754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7E55C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chemický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( vozoviek, parkovísk, chodníkov, zastávok MHD, verejných priestranstiev)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26E293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 1 km</w:t>
            </w:r>
          </w:p>
        </w:tc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EE776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7B8" w14:paraId="572B162D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9636B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zmiešaný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>(vozoviek, parkovísk, chodníkov, zastávok MHD, verejných priestranstiev)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7DE47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 1 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744E6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633" w14:paraId="3D7BCBCF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FEA865" w14:textId="77777777" w:rsidR="00387633" w:rsidRPr="005431BF" w:rsidRDefault="00387633" w:rsidP="00387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ekologický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>(vozoviek, parkovísk, chodníkov, zastávok MHD, verejných priestranstiev)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F01B0" w14:textId="77777777" w:rsidR="00387633" w:rsidRPr="005431BF" w:rsidRDefault="00387633" w:rsidP="00387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 1 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06BFE" w14:textId="77777777" w:rsidR="00387633" w:rsidRPr="005431BF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272" w14:paraId="6DBDD97B" w14:textId="77777777" w:rsidTr="00095BC5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09C1B6" w14:textId="525681BA" w:rsidR="005F7272" w:rsidRPr="005431BF" w:rsidRDefault="00095BC5" w:rsidP="00387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Nakládka, alebo presun snehu</w:t>
            </w:r>
            <w:r w:rsidR="0036272E"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pri nadmerných zrážkach z miestnych ciest a parkovísk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91877" w14:textId="19042257" w:rsidR="005F7272" w:rsidRPr="005431BF" w:rsidRDefault="005F7272" w:rsidP="00387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</w:t>
            </w:r>
            <w:r w:rsidR="0067308D" w:rsidRPr="005431BF">
              <w:rPr>
                <w:rFonts w:ascii="Times New Roman" w:hAnsi="Times New Roman"/>
                <w:sz w:val="20"/>
                <w:szCs w:val="20"/>
              </w:rPr>
              <w:t>Hod.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C73A7" w14:textId="77777777" w:rsidR="005F7272" w:rsidRPr="005431BF" w:rsidRDefault="005F7272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BC5" w14:paraId="6A6EB1F1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53B301" w14:textId="4AEC3E1C" w:rsidR="00095BC5" w:rsidRPr="005431BF" w:rsidRDefault="00095BC5" w:rsidP="00095B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Odvoz snehu pri nadpriemerných zrážkach z vozoviek, chodníkov, parkovísk, zastávok MHD, verejných priestranstiev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0725B2" w14:textId="0DC7998B" w:rsidR="00095BC5" w:rsidRPr="005431BF" w:rsidRDefault="00095BC5" w:rsidP="00095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Hodina/1km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3E1313" w14:textId="77777777" w:rsidR="00095BC5" w:rsidRPr="005431BF" w:rsidRDefault="00095BC5" w:rsidP="00095B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C85AD2" w14:textId="77777777" w:rsidR="005431BF" w:rsidRDefault="005431BF">
      <w:pPr>
        <w:rPr>
          <w:rFonts w:ascii="Times New Roman" w:hAnsi="Times New Roman"/>
        </w:rPr>
      </w:pPr>
    </w:p>
    <w:tbl>
      <w:tblPr>
        <w:tblW w:w="14944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7655"/>
        <w:gridCol w:w="1418"/>
        <w:gridCol w:w="5871"/>
      </w:tblGrid>
      <w:tr w:rsidR="00AE07B8" w14:paraId="4C4DD1E4" w14:textId="77777777" w:rsidTr="00387633"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E1B0D5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Názov služby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49BC09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BF8B40" w14:textId="77777777" w:rsidR="00AE07B8" w:rsidRDefault="00AE07B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Reakčná doba,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>t.j. doba, za ktorú dodávateľ dokáže nastúpiť na výkon prác; reakčná doba začína plynúť okamihom vzniku vzájomnej dohody objednávateľa a dodávateľa o potrebe zásahu</w:t>
            </w:r>
          </w:p>
        </w:tc>
      </w:tr>
      <w:tr w:rsidR="00AE07B8" w14:paraId="4B7ACB00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7A0825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Pluhovanie vozoviek a chodníkov:</w:t>
            </w:r>
          </w:p>
          <w:p w14:paraId="449757FF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strojné pluhovanie</w:t>
            </w:r>
            <w:r w:rsidRPr="00543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(vozoviek, chodníkov, parkovísk, zastávok MHD a verejných priestranstiev)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7A255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EBB88C6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7B8" w14:paraId="44F45451" w14:textId="77777777" w:rsidTr="00387633">
        <w:tc>
          <w:tcPr>
            <w:tcW w:w="765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AAC3F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inertný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( vozoviek, parkovísk, chodníkov, zastávok MHD, verejných priestranstiev)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3EC048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</w:t>
            </w:r>
          </w:p>
        </w:tc>
        <w:tc>
          <w:tcPr>
            <w:tcW w:w="587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636A5E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7B8" w14:paraId="7B17E2FE" w14:textId="77777777" w:rsidTr="00387633">
        <w:tc>
          <w:tcPr>
            <w:tcW w:w="765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37BCB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chemický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( vozoviek, parkovísk, chodníkov, zastávok MHD, verejných priestranstiev)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C108D1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</w:t>
            </w:r>
          </w:p>
        </w:tc>
        <w:tc>
          <w:tcPr>
            <w:tcW w:w="587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7C0D52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7B8" w14:paraId="56E2218B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C332A" w14:textId="77777777" w:rsidR="00AE07B8" w:rsidRPr="005431BF" w:rsidRDefault="00AE07B8">
            <w:pPr>
              <w:spacing w:after="0" w:line="240" w:lineRule="auto"/>
              <w:rPr>
                <w:sz w:val="20"/>
                <w:szCs w:val="20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zmiešaný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>(vozoviek, parkovísk, chodníkov, zastávok MHD, verejných priestranstiev)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3CD10" w14:textId="77777777" w:rsidR="00AE07B8" w:rsidRPr="005431BF" w:rsidRDefault="00AE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0ED3D9" w14:textId="77777777" w:rsidR="00AE07B8" w:rsidRPr="005431BF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7633" w14:paraId="4C5C1963" w14:textId="77777777" w:rsidTr="005F7272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DB90C" w14:textId="77777777" w:rsidR="00387633" w:rsidRPr="005431BF" w:rsidRDefault="00387633" w:rsidP="00387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431B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osyp vozoviek a chodníkov: </w:t>
            </w:r>
            <w:r w:rsidRPr="005431BF">
              <w:rPr>
                <w:rFonts w:ascii="Times New Roman" w:hAnsi="Times New Roman"/>
                <w:sz w:val="20"/>
                <w:szCs w:val="20"/>
                <w:u w:val="single"/>
              </w:rPr>
              <w:t>strojný posyp - ekologický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431BF">
              <w:rPr>
                <w:rFonts w:ascii="Times New Roman" w:hAnsi="Times New Roman"/>
                <w:sz w:val="20"/>
                <w:szCs w:val="20"/>
              </w:rPr>
              <w:t>(vozoviek, parkovísk, chodníkov, zastávok MHD, verejných priestranstiev)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0DC3F" w14:textId="77777777" w:rsidR="00387633" w:rsidRPr="005431BF" w:rsidRDefault="00387633" w:rsidP="00387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AE4364" w14:textId="77777777" w:rsidR="00387633" w:rsidRPr="005431BF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6DD0" w14:paraId="4C684CD0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E6E331" w14:textId="6DF34B98" w:rsidR="00486DD0" w:rsidRPr="005431BF" w:rsidRDefault="00486DD0" w:rsidP="00486D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Nakládka, alebo presun snehu pri nadmerných zrážkach z miestnych ciest a parkovísk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A6BADA" w14:textId="7A598C3A" w:rsidR="00486DD0" w:rsidRPr="005431BF" w:rsidRDefault="008C05C9" w:rsidP="00486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</w:t>
            </w:r>
            <w:r w:rsidR="00486DD0" w:rsidRPr="005431BF">
              <w:rPr>
                <w:rFonts w:ascii="Times New Roman" w:hAnsi="Times New Roman"/>
                <w:sz w:val="20"/>
                <w:szCs w:val="20"/>
              </w:rPr>
              <w:t>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5AEDF9" w14:textId="77777777" w:rsidR="00486DD0" w:rsidRPr="005431BF" w:rsidRDefault="00486DD0" w:rsidP="00486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6DD0" w14:paraId="7AC36263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46BE70" w14:textId="77777777" w:rsidR="00486DD0" w:rsidRPr="005431BF" w:rsidRDefault="00486DD0" w:rsidP="00486D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431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Odvoz snehu pri nadpriemerných zrážkach z vozoviek, chodníkov, parkovísk, zastávok MHD, verejných priestranstiev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048F81" w14:textId="77777777" w:rsidR="00486DD0" w:rsidRPr="005431BF" w:rsidRDefault="00486DD0" w:rsidP="00486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BF">
              <w:rPr>
                <w:rFonts w:ascii="Times New Roman" w:hAnsi="Times New Roman"/>
                <w:sz w:val="20"/>
                <w:szCs w:val="20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01FFE9" w14:textId="77777777" w:rsidR="00486DD0" w:rsidRPr="005431BF" w:rsidRDefault="00486DD0" w:rsidP="00486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A25A84" w14:textId="77777777" w:rsidR="00990DB1" w:rsidRDefault="00990DB1" w:rsidP="005431BF">
      <w:pPr>
        <w:rPr>
          <w:rFonts w:ascii="Times New Roman" w:hAnsi="Times New Roman"/>
        </w:rPr>
      </w:pPr>
    </w:p>
    <w:sectPr w:rsidR="00990DB1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1"/>
    <w:rsid w:val="00095BC5"/>
    <w:rsid w:val="000C48DD"/>
    <w:rsid w:val="000F5E20"/>
    <w:rsid w:val="0019420B"/>
    <w:rsid w:val="00234A0B"/>
    <w:rsid w:val="00256A84"/>
    <w:rsid w:val="003425B9"/>
    <w:rsid w:val="0036272E"/>
    <w:rsid w:val="0037224C"/>
    <w:rsid w:val="00387633"/>
    <w:rsid w:val="00486DD0"/>
    <w:rsid w:val="005351DD"/>
    <w:rsid w:val="005431BF"/>
    <w:rsid w:val="005F7272"/>
    <w:rsid w:val="0067308D"/>
    <w:rsid w:val="00684E64"/>
    <w:rsid w:val="007464EA"/>
    <w:rsid w:val="007B2B24"/>
    <w:rsid w:val="007C0291"/>
    <w:rsid w:val="008C05C9"/>
    <w:rsid w:val="00906AAD"/>
    <w:rsid w:val="00977ADE"/>
    <w:rsid w:val="00990DB1"/>
    <w:rsid w:val="00A6268C"/>
    <w:rsid w:val="00A972E3"/>
    <w:rsid w:val="00AC609A"/>
    <w:rsid w:val="00AE07B8"/>
    <w:rsid w:val="00CA22EC"/>
    <w:rsid w:val="00F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B92FA"/>
  <w15:chartTrackingRefBased/>
  <w15:docId w15:val="{4EE7F3BD-930D-4BF7-BD69-C7D66DE9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FreeSans"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lcechova</dc:creator>
  <cp:keywords/>
  <dc:description/>
  <cp:lastModifiedBy>Juraj Hankovský</cp:lastModifiedBy>
  <cp:revision>20</cp:revision>
  <cp:lastPrinted>2017-10-06T14:11:00Z</cp:lastPrinted>
  <dcterms:created xsi:type="dcterms:W3CDTF">2021-08-30T08:16:00Z</dcterms:created>
  <dcterms:modified xsi:type="dcterms:W3CDTF">2022-09-16T09:49:00Z</dcterms:modified>
</cp:coreProperties>
</file>